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2" w:rsidRPr="00E66F59" w:rsidRDefault="00E60B1B" w:rsidP="00120ED2">
      <w:pPr>
        <w:ind w:right="-143"/>
        <w:jc w:val="right"/>
        <w:rPr>
          <w:b/>
        </w:rPr>
      </w:pPr>
      <w:bookmarkStart w:id="0" w:name="_GoBack"/>
      <w:bookmarkEnd w:id="0"/>
      <w:r w:rsidRPr="00E66F59">
        <w:rPr>
          <w:b/>
        </w:rPr>
        <w:t xml:space="preserve">                                                         </w:t>
      </w:r>
      <w:r w:rsidR="00120ED2" w:rsidRPr="00E66F59">
        <w:rPr>
          <w:b/>
        </w:rPr>
        <w:t>Приложение № 2</w:t>
      </w:r>
    </w:p>
    <w:p w:rsidR="00120ED2" w:rsidRDefault="00120ED2" w:rsidP="00120ED2">
      <w:pPr>
        <w:ind w:right="-143"/>
        <w:jc w:val="center"/>
      </w:pPr>
    </w:p>
    <w:p w:rsidR="00000424" w:rsidRPr="00EA64A3" w:rsidRDefault="00000424" w:rsidP="00120ED2">
      <w:pPr>
        <w:ind w:right="-143"/>
        <w:jc w:val="center"/>
      </w:pPr>
      <w:r w:rsidRPr="00EA64A3">
        <w:t>ЗАЯВКА</w:t>
      </w:r>
    </w:p>
    <w:p w:rsidR="00EB216B" w:rsidRPr="00EA64A3" w:rsidRDefault="00000424" w:rsidP="00EB216B">
      <w:pPr>
        <w:ind w:left="-567" w:right="-143"/>
        <w:jc w:val="center"/>
      </w:pPr>
      <w:r w:rsidRPr="00EA64A3">
        <w:t xml:space="preserve">НА УЧАСТИЕ </w:t>
      </w:r>
      <w:r w:rsidR="00EB216B" w:rsidRPr="00EA64A3">
        <w:t>В ПРОДАЖЕ ИМУЩЕСТВА ПОСРЕДСТВОМ ПУБЛИЧНОГО ПРЕДЛОЖЕНИЯ</w:t>
      </w:r>
    </w:p>
    <w:p w:rsidR="00000424" w:rsidRPr="00CE181E" w:rsidRDefault="00EB216B" w:rsidP="00000424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 </w:t>
      </w:r>
      <w:r w:rsidR="00000424" w:rsidRPr="00CE181E">
        <w:rPr>
          <w:vertAlign w:val="superscript"/>
        </w:rP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 xml:space="preserve">ФИО / Наименование претендента </w:t>
      </w:r>
      <w:r w:rsidR="00CE181E">
        <w:t>_______________________________</w:t>
      </w:r>
      <w:r>
        <w:t>______________________              ______________________________________________________</w:t>
      </w:r>
      <w:r w:rsidR="00CE181E">
        <w:t>_____________</w:t>
      </w:r>
      <w:r>
        <w:t>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CE181E" w:rsidRDefault="00000424" w:rsidP="00000424">
      <w:pPr>
        <w:ind w:left="-567" w:right="-143"/>
      </w:pPr>
      <w:r>
        <w:t>серия _____________, № __________________</w:t>
      </w:r>
      <w:r w:rsidR="00CE181E">
        <w:t>__</w:t>
      </w:r>
      <w:r>
        <w:t>_, выдан «</w:t>
      </w:r>
      <w:r w:rsidR="00CE181E">
        <w:t>____» ____________________  20___ г.</w:t>
      </w:r>
      <w:r>
        <w:t xml:space="preserve"> _________________________________</w:t>
      </w:r>
      <w:r w:rsidR="00CE181E">
        <w:t>___________________________________________</w:t>
      </w:r>
      <w:r>
        <w:t>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(кем </w:t>
      </w:r>
      <w:proofErr w:type="gramStart"/>
      <w:r w:rsidRPr="00CE181E">
        <w:rPr>
          <w:vertAlign w:val="superscript"/>
        </w:rPr>
        <w:t>выдан</w:t>
      </w:r>
      <w:proofErr w:type="gramEnd"/>
      <w:r w:rsidRPr="00CE181E">
        <w:rPr>
          <w:vertAlign w:val="superscript"/>
        </w:rPr>
        <w:t>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</w:t>
      </w:r>
      <w:r w:rsidR="00CE181E">
        <w:t>_</w:t>
      </w:r>
      <w:r>
        <w:t>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</w:t>
      </w:r>
      <w:r w:rsidR="00CE181E">
        <w:t>____</w:t>
      </w:r>
      <w:r>
        <w:t>____________ место проживания__________________________________________________</w:t>
      </w:r>
      <w:r w:rsidR="00CE181E">
        <w:t>_____________</w:t>
      </w:r>
      <w:r>
        <w:t>_____</w:t>
      </w:r>
    </w:p>
    <w:p w:rsidR="00000424" w:rsidRDefault="00000424" w:rsidP="00CE181E">
      <w:pPr>
        <w:ind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</w:t>
      </w:r>
      <w:r w:rsidR="00CE181E">
        <w:t>_</w:t>
      </w:r>
      <w:r>
        <w:t>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CE181E">
      <w:pPr>
        <w:ind w:left="-567" w:right="-143"/>
        <w:jc w:val="both"/>
      </w:pPr>
      <w:r>
        <w:t>расчетный  счет №___________________________________________________________________</w:t>
      </w:r>
    </w:p>
    <w:p w:rsidR="00000424" w:rsidRDefault="00000424" w:rsidP="00CE181E">
      <w:pPr>
        <w:ind w:left="-567" w:right="-143"/>
        <w:jc w:val="both"/>
      </w:pPr>
      <w:r>
        <w:t>лицевой счет №_________________________________</w:t>
      </w:r>
      <w:r w:rsidR="00CE181E">
        <w:t>___________________________________</w:t>
      </w:r>
      <w:r>
        <w:t>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</w:t>
      </w:r>
      <w:r w:rsidR="00CE181E">
        <w:t>_</w:t>
      </w:r>
      <w:r>
        <w:t>_______,</w:t>
      </w:r>
    </w:p>
    <w:p w:rsidR="00000424" w:rsidRDefault="00000424" w:rsidP="00000424">
      <w:pPr>
        <w:ind w:left="-567" w:right="-143"/>
      </w:pPr>
      <w:proofErr w:type="gramStart"/>
      <w:r>
        <w:t>удостовер</w:t>
      </w:r>
      <w:r w:rsidR="00C823E6">
        <w:t>енной</w:t>
      </w:r>
      <w:proofErr w:type="gramEnd"/>
      <w:r w:rsidR="00C823E6">
        <w:t xml:space="preserve"> «____» _______________ 20</w:t>
      </w:r>
      <w:r>
        <w:t>__г.  ___________________________________</w:t>
      </w:r>
      <w:r w:rsidR="00CE181E">
        <w:t>_</w:t>
      </w:r>
      <w:r>
        <w:t>_____</w:t>
      </w:r>
    </w:p>
    <w:p w:rsidR="00000424" w:rsidRPr="00CE181E" w:rsidRDefault="00000424" w:rsidP="00000424">
      <w:pPr>
        <w:ind w:left="-567" w:right="-143"/>
        <w:rPr>
          <w:vertAlign w:val="superscript"/>
        </w:rPr>
      </w:pPr>
      <w:r>
        <w:t xml:space="preserve">                                                                                                                    </w:t>
      </w:r>
      <w:r w:rsidR="00CE181E">
        <w:t xml:space="preserve">   </w:t>
      </w:r>
      <w:r>
        <w:t xml:space="preserve">  </w:t>
      </w:r>
      <w:r w:rsidRPr="00CE181E">
        <w:rPr>
          <w:vertAlign w:val="superscript"/>
        </w:rPr>
        <w:t>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</w:t>
      </w:r>
      <w:r w:rsidR="00CE181E">
        <w:t>_____________________________</w:t>
      </w:r>
      <w:r>
        <w:t>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Pr="00CE181E" w:rsidRDefault="00CE181E" w:rsidP="00000424">
      <w:pPr>
        <w:ind w:left="-567" w:right="-143"/>
        <w:rPr>
          <w:vertAlign w:val="superscript"/>
        </w:rPr>
      </w:pPr>
      <w:r>
        <w:t xml:space="preserve">                               </w:t>
      </w:r>
      <w:r w:rsidR="00000424" w:rsidRPr="00CE181E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701E00" w:rsidP="00701E00">
      <w:pPr>
        <w:ind w:left="-567" w:right="-143"/>
        <w:jc w:val="both"/>
      </w:pPr>
      <w:r w:rsidRPr="005C492D">
        <w:rPr>
          <w:szCs w:val="22"/>
        </w:rPr>
        <w:t xml:space="preserve">полностью и безоговорочно принимает публичное предложение о продаже </w:t>
      </w:r>
      <w:r>
        <w:rPr>
          <w:szCs w:val="22"/>
        </w:rPr>
        <w:t xml:space="preserve">следующего </w:t>
      </w:r>
      <w:r w:rsidRPr="005C492D">
        <w:rPr>
          <w:szCs w:val="22"/>
        </w:rPr>
        <w:t>имущества</w:t>
      </w:r>
      <w:r>
        <w:t>: лот № _____________________</w:t>
      </w:r>
      <w:r w:rsidR="00FB4492">
        <w:t>__________________________________</w:t>
      </w:r>
      <w:r>
        <w:t>___________</w:t>
      </w:r>
      <w:r w:rsidR="00663689">
        <w:t>_</w:t>
      </w:r>
    </w:p>
    <w:p w:rsidR="00663689" w:rsidRDefault="00663689" w:rsidP="00663689">
      <w:pPr>
        <w:ind w:left="-567" w:right="-143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E7D34" w:rsidRDefault="00517C68" w:rsidP="005E7D34">
      <w:pPr>
        <w:ind w:left="-567" w:right="-143"/>
        <w:jc w:val="both"/>
        <w:rPr>
          <w:vertAlign w:val="superscript"/>
        </w:rPr>
      </w:pPr>
      <w:r>
        <w:tab/>
      </w:r>
      <w:r>
        <w:tab/>
        <w:t xml:space="preserve">            </w:t>
      </w:r>
      <w:r w:rsidR="00663689">
        <w:t xml:space="preserve">                </w:t>
      </w:r>
      <w:r w:rsidR="00CE181E">
        <w:t xml:space="preserve">  </w:t>
      </w:r>
      <w:r w:rsidR="00CE181E" w:rsidRPr="00CE181E">
        <w:rPr>
          <w:vertAlign w:val="superscript"/>
        </w:rPr>
        <w:t xml:space="preserve"> </w:t>
      </w:r>
      <w:r w:rsidRPr="00CE181E">
        <w:rPr>
          <w:vertAlign w:val="superscript"/>
        </w:rPr>
        <w:t xml:space="preserve">(наименование </w:t>
      </w:r>
      <w:r w:rsidR="00663689">
        <w:rPr>
          <w:vertAlign w:val="superscript"/>
        </w:rPr>
        <w:t>и характеристики имущества</w:t>
      </w:r>
      <w:r w:rsidRPr="00CE181E">
        <w:rPr>
          <w:vertAlign w:val="superscript"/>
        </w:rPr>
        <w:t>)</w:t>
      </w:r>
    </w:p>
    <w:p w:rsidR="005E7D34" w:rsidRDefault="005E7D34" w:rsidP="005E7D34">
      <w:pPr>
        <w:ind w:left="-567" w:right="-143"/>
        <w:jc w:val="both"/>
      </w:pPr>
    </w:p>
    <w:p w:rsidR="00000424" w:rsidRPr="005E7D34" w:rsidRDefault="005E7D34" w:rsidP="00000424">
      <w:pPr>
        <w:ind w:left="-567" w:right="-143"/>
        <w:rPr>
          <w:b/>
        </w:rPr>
      </w:pPr>
      <w:r w:rsidRPr="005E7D34">
        <w:rPr>
          <w:b/>
        </w:rPr>
        <w:t>ЦЕНА ПРЕДЛОЖЕНИЯ</w:t>
      </w:r>
      <w:proofErr w:type="gramStart"/>
      <w:r w:rsidRPr="005E7D34">
        <w:rPr>
          <w:b/>
        </w:rPr>
        <w:t xml:space="preserve">: _________________(_________________) </w:t>
      </w:r>
      <w:proofErr w:type="gramEnd"/>
      <w:r w:rsidRPr="005E7D34">
        <w:rPr>
          <w:b/>
        </w:rPr>
        <w:t>руб. ______ коп.</w:t>
      </w:r>
    </w:p>
    <w:p w:rsidR="005E7D34" w:rsidRDefault="005E7D34" w:rsidP="00000424">
      <w:pPr>
        <w:ind w:left="-567" w:right="-143"/>
        <w:rPr>
          <w:b/>
        </w:rPr>
      </w:pPr>
    </w:p>
    <w:p w:rsidR="005E7D34" w:rsidRDefault="005E7D34" w:rsidP="00000424">
      <w:pPr>
        <w:ind w:left="-567" w:right="-143"/>
        <w:rPr>
          <w:b/>
        </w:rPr>
      </w:pPr>
    </w:p>
    <w:p w:rsidR="00000424" w:rsidRDefault="00701E00" w:rsidP="00000424">
      <w:pPr>
        <w:ind w:left="-567" w:right="-143"/>
        <w:rPr>
          <w:b/>
        </w:rPr>
      </w:pPr>
      <w:r>
        <w:rPr>
          <w:b/>
        </w:rPr>
        <w:t>Претендент о</w:t>
      </w:r>
      <w:r w:rsidR="00000424">
        <w:rPr>
          <w:b/>
        </w:rPr>
        <w:t>бязуе</w:t>
      </w:r>
      <w:r w:rsidR="00CE181E">
        <w:rPr>
          <w:b/>
        </w:rPr>
        <w:t>т</w:t>
      </w:r>
      <w:r w:rsidR="00000424">
        <w:rPr>
          <w:b/>
        </w:rPr>
        <w:t>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663689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содержащиеся в информационном сообщении о проведении </w:t>
      </w:r>
      <w:r w:rsidR="009F5B5C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опубликованном в газете </w:t>
      </w:r>
      <w:r w:rsidR="00CE181E">
        <w:rPr>
          <w:rFonts w:ascii="Times New Roman" w:hAnsi="Times New Roman"/>
          <w:sz w:val="24"/>
          <w:szCs w:val="24"/>
        </w:rPr>
        <w:t>«Тверская жизнь» от «___» _</w:t>
      </w:r>
      <w:r>
        <w:rPr>
          <w:rFonts w:ascii="Times New Roman" w:hAnsi="Times New Roman"/>
          <w:sz w:val="24"/>
          <w:szCs w:val="24"/>
        </w:rPr>
        <w:t>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</w:t>
      </w:r>
      <w:r w:rsidR="00663689">
        <w:rPr>
          <w:sz w:val="24"/>
          <w:szCs w:val="24"/>
          <w:lang w:val="ru-RU"/>
        </w:rPr>
        <w:t>продажи</w:t>
      </w:r>
      <w:r w:rsidRPr="005C709E">
        <w:rPr>
          <w:sz w:val="24"/>
          <w:szCs w:val="24"/>
        </w:rPr>
        <w:t xml:space="preserve">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>б итогах</w:t>
      </w:r>
      <w:r w:rsidR="00663689">
        <w:rPr>
          <w:sz w:val="24"/>
          <w:szCs w:val="24"/>
          <w:lang w:val="ru-RU"/>
        </w:rPr>
        <w:t xml:space="preserve"> продажи;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</w:t>
      </w:r>
      <w:r w:rsidR="00663689">
        <w:rPr>
          <w:sz w:val="24"/>
          <w:szCs w:val="24"/>
          <w:lang w:val="ru-RU"/>
        </w:rPr>
        <w:t>продажи;</w:t>
      </w:r>
    </w:p>
    <w:p w:rsidR="00160AD9" w:rsidRPr="00160AD9" w:rsidRDefault="00000424" w:rsidP="00160AD9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произвести оплату стоимости  имущества установленную по результатам </w:t>
      </w:r>
      <w:r w:rsidR="00663689">
        <w:rPr>
          <w:sz w:val="24"/>
          <w:szCs w:val="24"/>
          <w:lang w:val="ru-RU"/>
        </w:rPr>
        <w:t>продажи</w:t>
      </w:r>
      <w:r w:rsidRPr="005C709E">
        <w:rPr>
          <w:sz w:val="24"/>
          <w:szCs w:val="24"/>
        </w:rPr>
        <w:t>, в сроки и на счет, определяемые договором купли-продажи.</w:t>
      </w:r>
    </w:p>
    <w:p w:rsidR="00160AD9" w:rsidRDefault="00160AD9" w:rsidP="00160AD9">
      <w:pPr>
        <w:pStyle w:val="a4"/>
        <w:ind w:left="-567" w:right="-143"/>
        <w:jc w:val="both"/>
        <w:rPr>
          <w:sz w:val="24"/>
          <w:szCs w:val="24"/>
          <w:lang w:val="ru-RU"/>
        </w:rPr>
      </w:pPr>
    </w:p>
    <w:p w:rsidR="00160AD9" w:rsidRPr="00160AD9" w:rsidRDefault="00160AD9" w:rsidP="00160AD9">
      <w:pPr>
        <w:pStyle w:val="a4"/>
        <w:ind w:left="-567" w:right="-143"/>
        <w:jc w:val="both"/>
        <w:rPr>
          <w:szCs w:val="24"/>
        </w:rPr>
      </w:pPr>
      <w:r w:rsidRPr="00160AD9">
        <w:rPr>
          <w:sz w:val="24"/>
          <w:szCs w:val="22"/>
        </w:rPr>
        <w:t>Приложения: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000424" w:rsidRDefault="00000424" w:rsidP="00160AD9">
      <w:pPr>
        <w:ind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120E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96B5E"/>
    <w:rsid w:val="000D5F87"/>
    <w:rsid w:val="001145A2"/>
    <w:rsid w:val="00120ED2"/>
    <w:rsid w:val="001540A1"/>
    <w:rsid w:val="00160AD9"/>
    <w:rsid w:val="001710AB"/>
    <w:rsid w:val="001D2318"/>
    <w:rsid w:val="001D473D"/>
    <w:rsid w:val="00200379"/>
    <w:rsid w:val="002D6058"/>
    <w:rsid w:val="00391140"/>
    <w:rsid w:val="0049406E"/>
    <w:rsid w:val="004C52EA"/>
    <w:rsid w:val="00517C68"/>
    <w:rsid w:val="00523100"/>
    <w:rsid w:val="00583CD0"/>
    <w:rsid w:val="005C492D"/>
    <w:rsid w:val="005E7D34"/>
    <w:rsid w:val="00663689"/>
    <w:rsid w:val="006E01D3"/>
    <w:rsid w:val="00701E00"/>
    <w:rsid w:val="00702FDF"/>
    <w:rsid w:val="00721462"/>
    <w:rsid w:val="00730ACD"/>
    <w:rsid w:val="00801C84"/>
    <w:rsid w:val="00807D63"/>
    <w:rsid w:val="008937E8"/>
    <w:rsid w:val="00926648"/>
    <w:rsid w:val="009F5B5C"/>
    <w:rsid w:val="00A409D6"/>
    <w:rsid w:val="00A73A28"/>
    <w:rsid w:val="00BB69FF"/>
    <w:rsid w:val="00BD3E22"/>
    <w:rsid w:val="00C7127B"/>
    <w:rsid w:val="00C823E6"/>
    <w:rsid w:val="00CA3CA4"/>
    <w:rsid w:val="00CC209D"/>
    <w:rsid w:val="00CE181E"/>
    <w:rsid w:val="00D76ED7"/>
    <w:rsid w:val="00D948CC"/>
    <w:rsid w:val="00D966AA"/>
    <w:rsid w:val="00DE0984"/>
    <w:rsid w:val="00E31418"/>
    <w:rsid w:val="00E42AF8"/>
    <w:rsid w:val="00E60B1B"/>
    <w:rsid w:val="00E66F59"/>
    <w:rsid w:val="00EA64A3"/>
    <w:rsid w:val="00EB216B"/>
    <w:rsid w:val="00EE3FFB"/>
    <w:rsid w:val="00F6137B"/>
    <w:rsid w:val="00FA0A76"/>
    <w:rsid w:val="00FB4492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A6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A6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AF6C-59C5-4719-804C-D6AB68D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Kotiki</cp:lastModifiedBy>
  <cp:revision>2</cp:revision>
  <cp:lastPrinted>2015-07-29T11:34:00Z</cp:lastPrinted>
  <dcterms:created xsi:type="dcterms:W3CDTF">2016-04-02T06:05:00Z</dcterms:created>
  <dcterms:modified xsi:type="dcterms:W3CDTF">2016-04-02T06:05:00Z</dcterms:modified>
</cp:coreProperties>
</file>